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4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969"/>
        <w:gridCol w:w="1999"/>
        <w:gridCol w:w="1958"/>
        <w:gridCol w:w="2980"/>
        <w:gridCol w:w="1237"/>
        <w:gridCol w:w="948"/>
        <w:gridCol w:w="1027"/>
        <w:gridCol w:w="1425"/>
        <w:gridCol w:w="402"/>
      </w:tblGrid>
      <w:tr w14:paraId="180EA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7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15293"/>
                <w:sz w:val="34"/>
                <w:szCs w:val="3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15293"/>
                <w:kern w:val="0"/>
                <w:sz w:val="34"/>
                <w:szCs w:val="34"/>
                <w:u w:val="none"/>
                <w:lang w:val="en-US" w:eastAsia="zh-CN" w:bidi="ar"/>
              </w:rPr>
              <w:t>诊所备案公示</w:t>
            </w:r>
          </w:p>
        </w:tc>
      </w:tr>
      <w:tr w14:paraId="6F18D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4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9F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根据《医疗机构管理条例》、《医疗机构管理条例实施细则》、《诊所备案管理暂行办法》等有关规定，对以下诊所备案信息公示如下：</w:t>
            </w:r>
          </w:p>
        </w:tc>
      </w:tr>
      <w:tr w14:paraId="08054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F87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1F6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申请设置人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94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诊所名称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E6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备案编码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C86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诊所地址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9D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诊疗科目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F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BB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2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备案日期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9B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1443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3F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DD4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朱国锋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80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承德阿那亚商业管理有限公司金山岭诊所</w:t>
            </w:r>
            <w:bookmarkEnd w:id="0"/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B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PDY10058213082419D2192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1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滦平县两间房镇涝洼村五道梁阿那亚区sf1号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2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朱国锋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47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刘波涛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36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  <w:t>2026.8.31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3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变更法人</w:t>
            </w:r>
          </w:p>
        </w:tc>
      </w:tr>
      <w:tr w14:paraId="47925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CD7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FB3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9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F8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3D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26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4A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2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2C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DD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941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ABB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199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F7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E1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5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0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32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1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444444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2A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D0EE4A3"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hNmM3YzQyMjYyOTU0NzIyMDM1NmFmOWE3MTM4YTYifQ=="/>
  </w:docVars>
  <w:rsids>
    <w:rsidRoot w:val="16DB06CF"/>
    <w:rsid w:val="061F67A0"/>
    <w:rsid w:val="07EE1942"/>
    <w:rsid w:val="085E08A9"/>
    <w:rsid w:val="0A1D59FC"/>
    <w:rsid w:val="0B0744C0"/>
    <w:rsid w:val="13143CC4"/>
    <w:rsid w:val="13FF2BE6"/>
    <w:rsid w:val="145304E8"/>
    <w:rsid w:val="16621F6C"/>
    <w:rsid w:val="16DB06CF"/>
    <w:rsid w:val="1C5A4437"/>
    <w:rsid w:val="1C8400E9"/>
    <w:rsid w:val="21CE2269"/>
    <w:rsid w:val="28A75704"/>
    <w:rsid w:val="35CB70D1"/>
    <w:rsid w:val="37F93E62"/>
    <w:rsid w:val="38C17F15"/>
    <w:rsid w:val="3C3E2AC6"/>
    <w:rsid w:val="3F2C09B1"/>
    <w:rsid w:val="40D23A08"/>
    <w:rsid w:val="44261617"/>
    <w:rsid w:val="4CF238AF"/>
    <w:rsid w:val="50323BEA"/>
    <w:rsid w:val="56F632A0"/>
    <w:rsid w:val="570D1D5A"/>
    <w:rsid w:val="57AD4F4F"/>
    <w:rsid w:val="5A636CEA"/>
    <w:rsid w:val="5B6D6712"/>
    <w:rsid w:val="5F37436C"/>
    <w:rsid w:val="645736B8"/>
    <w:rsid w:val="64761F1E"/>
    <w:rsid w:val="65836C89"/>
    <w:rsid w:val="6C856589"/>
    <w:rsid w:val="6F5C6F94"/>
    <w:rsid w:val="713A25B7"/>
    <w:rsid w:val="722C7A08"/>
    <w:rsid w:val="7D04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autoRedefine/>
    <w:qFormat/>
    <w:uiPriority w:val="0"/>
    <w:rPr>
      <w:rFonts w:hint="eastAsia" w:ascii="微软雅黑" w:hAnsi="微软雅黑" w:eastAsia="微软雅黑" w:cs="微软雅黑"/>
      <w:b/>
      <w:bCs/>
      <w:color w:val="015293"/>
      <w:sz w:val="34"/>
      <w:szCs w:val="34"/>
      <w:u w:val="none"/>
    </w:rPr>
  </w:style>
  <w:style w:type="character" w:customStyle="1" w:styleId="5">
    <w:name w:val="font21"/>
    <w:basedOn w:val="3"/>
    <w:autoRedefine/>
    <w:qFormat/>
    <w:uiPriority w:val="0"/>
    <w:rPr>
      <w:rFonts w:hint="eastAsia" w:ascii="宋体" w:hAnsi="宋体" w:eastAsia="宋体" w:cs="宋体"/>
      <w:color w:val="444444"/>
      <w:sz w:val="24"/>
      <w:szCs w:val="24"/>
      <w:u w:val="none"/>
    </w:rPr>
  </w:style>
  <w:style w:type="character" w:customStyle="1" w:styleId="6">
    <w:name w:val="font31"/>
    <w:basedOn w:val="3"/>
    <w:autoRedefine/>
    <w:qFormat/>
    <w:uiPriority w:val="0"/>
    <w:rPr>
      <w:rFonts w:hint="eastAsia" w:ascii="仿宋_GB2312" w:eastAsia="仿宋_GB2312" w:cs="仿宋_GB2312"/>
      <w:color w:val="444444"/>
      <w:sz w:val="21"/>
      <w:szCs w:val="21"/>
      <w:u w:val="none"/>
    </w:rPr>
  </w:style>
  <w:style w:type="character" w:customStyle="1" w:styleId="7">
    <w:name w:val="font41"/>
    <w:basedOn w:val="3"/>
    <w:autoRedefine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186</Characters>
  <Lines>0</Lines>
  <Paragraphs>0</Paragraphs>
  <TotalTime>7</TotalTime>
  <ScaleCrop>false</ScaleCrop>
  <LinksUpToDate>false</LinksUpToDate>
  <CharactersWithSpaces>186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2024-08-13T07:51:00Z</dcterms:created>
  <dc:creator>洧沵澮圉湢</dc:creator>
  <cp:lastModifiedBy>劉</cp:lastModifiedBy>
  <cp:lastPrinted>2026-08-28T00:45:00Z</cp:lastPrinted>
  <dcterms:modified xsi:type="dcterms:W3CDTF">2026-08-31T02:42:46Z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D35DDEE33A854244B7407759B2120215_13</vt:lpwstr>
  </property>
  <property fmtid="{D5CDD505-2E9C-101B-9397-08002B2CF9AE}" pid="4" name="KSOTemplateDocerSaveRecord">
    <vt:lpwstr>eyJoZGlkIjoiYTA2MjI3NDRhODM3ZWE1MGQ1MzdkMTc4NGQ4NWEwZmQiLCJ1c2VySWQiOiIzMDQyNTA4OTgifQ==</vt:lpwstr>
  </property>
</Properties>
</file>